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C8" w:rsidRPr="003F5402" w:rsidRDefault="009C7C4A" w:rsidP="001C215B">
      <w:pPr>
        <w:spacing w:beforeLines="50" w:before="156" w:afterLines="100" w:after="312"/>
        <w:jc w:val="center"/>
        <w:rPr>
          <w:b/>
          <w:sz w:val="36"/>
          <w:szCs w:val="36"/>
        </w:rPr>
      </w:pPr>
      <w:r w:rsidRPr="003F5402">
        <w:rPr>
          <w:rFonts w:hint="eastAsia"/>
          <w:b/>
          <w:sz w:val="36"/>
          <w:szCs w:val="36"/>
        </w:rPr>
        <w:t>南京理工大学质量管理体系资质使用审批表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843"/>
        <w:gridCol w:w="2624"/>
        <w:gridCol w:w="1843"/>
        <w:gridCol w:w="2621"/>
      </w:tblGrid>
      <w:tr w:rsidR="009C7C4A" w:rsidTr="00036B84">
        <w:trPr>
          <w:jc w:val="center"/>
        </w:trPr>
        <w:tc>
          <w:tcPr>
            <w:tcW w:w="1843" w:type="dxa"/>
            <w:vAlign w:val="center"/>
          </w:tcPr>
          <w:p w:rsidR="009C7C4A" w:rsidRPr="002D2830" w:rsidRDefault="009C7C4A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7088" w:type="dxa"/>
            <w:gridSpan w:val="3"/>
          </w:tcPr>
          <w:p w:rsidR="009C7C4A" w:rsidRDefault="009C7C4A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D2830" w:rsidTr="00036B84">
        <w:trPr>
          <w:jc w:val="center"/>
        </w:trPr>
        <w:tc>
          <w:tcPr>
            <w:tcW w:w="1843" w:type="dxa"/>
            <w:vAlign w:val="center"/>
          </w:tcPr>
          <w:p w:rsidR="002D2830" w:rsidRPr="002D2830" w:rsidRDefault="002D2830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3"/>
          </w:tcPr>
          <w:p w:rsidR="002D2830" w:rsidRPr="00452238" w:rsidRDefault="002D2830" w:rsidP="009C7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7C4A" w:rsidTr="00036B84">
        <w:trPr>
          <w:jc w:val="center"/>
        </w:trPr>
        <w:tc>
          <w:tcPr>
            <w:tcW w:w="1843" w:type="dxa"/>
            <w:vAlign w:val="center"/>
          </w:tcPr>
          <w:p w:rsidR="009C7C4A" w:rsidRPr="002D2830" w:rsidRDefault="00A7779F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负责人</w:t>
            </w:r>
          </w:p>
        </w:tc>
        <w:tc>
          <w:tcPr>
            <w:tcW w:w="2624" w:type="dxa"/>
          </w:tcPr>
          <w:p w:rsidR="009C7C4A" w:rsidRPr="00452238" w:rsidRDefault="009C7C4A" w:rsidP="009C7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C4A" w:rsidRPr="002D2830" w:rsidRDefault="00A7779F" w:rsidP="009C7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dxa"/>
          </w:tcPr>
          <w:p w:rsidR="009C7C4A" w:rsidRPr="00452238" w:rsidRDefault="009C7C4A" w:rsidP="009C7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B84" w:rsidRPr="00036B84" w:rsidTr="00036B84">
        <w:trPr>
          <w:jc w:val="center"/>
        </w:trPr>
        <w:tc>
          <w:tcPr>
            <w:tcW w:w="1843" w:type="dxa"/>
            <w:vAlign w:val="center"/>
          </w:tcPr>
          <w:p w:rsidR="00036B84" w:rsidRPr="002D2830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7088" w:type="dxa"/>
            <w:gridSpan w:val="3"/>
          </w:tcPr>
          <w:p w:rsidR="00452238" w:rsidRDefault="00036B84" w:rsidP="00036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□民品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036B84" w:rsidRDefault="00036B84" w:rsidP="004522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□预研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06DCC">
              <w:rPr>
                <w:rFonts w:hint="eastAsia"/>
                <w:sz w:val="24"/>
                <w:szCs w:val="24"/>
              </w:rPr>
              <w:t>横向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06DCC">
              <w:rPr>
                <w:rFonts w:hint="eastAsia"/>
                <w:sz w:val="24"/>
                <w:szCs w:val="24"/>
              </w:rPr>
              <w:t>型号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□其他</w:t>
            </w:r>
            <w:r w:rsidR="00452238">
              <w:rPr>
                <w:sz w:val="24"/>
                <w:szCs w:val="24"/>
              </w:rPr>
              <w:t>________</w:t>
            </w:r>
          </w:p>
        </w:tc>
      </w:tr>
      <w:tr w:rsidR="00036B84" w:rsidRPr="00036B84" w:rsidTr="00036B84">
        <w:trPr>
          <w:jc w:val="center"/>
        </w:trPr>
        <w:tc>
          <w:tcPr>
            <w:tcW w:w="1843" w:type="dxa"/>
            <w:vAlign w:val="center"/>
          </w:tcPr>
          <w:p w:rsidR="00036B84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是否具有</w:t>
            </w:r>
          </w:p>
          <w:p w:rsidR="00036B84" w:rsidRDefault="00036B84" w:rsidP="00036B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实物产品</w:t>
            </w:r>
          </w:p>
        </w:tc>
        <w:tc>
          <w:tcPr>
            <w:tcW w:w="7088" w:type="dxa"/>
            <w:gridSpan w:val="3"/>
          </w:tcPr>
          <w:p w:rsidR="00036B84" w:rsidRDefault="00036B84" w:rsidP="00036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</w:p>
          <w:p w:rsidR="00036B84" w:rsidRDefault="00036B84" w:rsidP="00036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297D42" w:rsidTr="00036B84">
        <w:trPr>
          <w:jc w:val="center"/>
        </w:trPr>
        <w:tc>
          <w:tcPr>
            <w:tcW w:w="1843" w:type="dxa"/>
            <w:vAlign w:val="center"/>
          </w:tcPr>
          <w:p w:rsidR="00297D42" w:rsidRPr="002D2830" w:rsidRDefault="00297D42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使用用途</w:t>
            </w:r>
          </w:p>
        </w:tc>
        <w:tc>
          <w:tcPr>
            <w:tcW w:w="7088" w:type="dxa"/>
            <w:gridSpan w:val="3"/>
          </w:tcPr>
          <w:p w:rsidR="00297D42" w:rsidRDefault="0023294B" w:rsidP="00297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97D42">
              <w:rPr>
                <w:rFonts w:hint="eastAsia"/>
                <w:sz w:val="24"/>
                <w:szCs w:val="24"/>
              </w:rPr>
              <w:t>招投标</w:t>
            </w:r>
            <w:r w:rsidR="0078657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297D42">
              <w:rPr>
                <w:rFonts w:hint="eastAsia"/>
                <w:sz w:val="24"/>
                <w:szCs w:val="24"/>
              </w:rPr>
              <w:t>合格供方评定</w:t>
            </w:r>
            <w:r w:rsidR="0078657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297D42">
              <w:rPr>
                <w:rFonts w:hint="eastAsia"/>
                <w:sz w:val="24"/>
                <w:szCs w:val="24"/>
              </w:rPr>
              <w:t>项目申报</w:t>
            </w:r>
          </w:p>
          <w:p w:rsidR="00297D42" w:rsidRDefault="0023294B" w:rsidP="004522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97D42">
              <w:rPr>
                <w:rFonts w:hint="eastAsia"/>
                <w:sz w:val="24"/>
                <w:szCs w:val="24"/>
              </w:rPr>
              <w:t>其他</w:t>
            </w:r>
            <w:r w:rsidR="00452238">
              <w:rPr>
                <w:rFonts w:hint="eastAsia"/>
                <w:sz w:val="24"/>
                <w:szCs w:val="24"/>
              </w:rPr>
              <w:t>_</w:t>
            </w:r>
            <w:r w:rsidR="00452238">
              <w:rPr>
                <w:sz w:val="24"/>
                <w:szCs w:val="24"/>
              </w:rPr>
              <w:t>_______</w:t>
            </w:r>
          </w:p>
        </w:tc>
      </w:tr>
      <w:tr w:rsidR="0023294B" w:rsidTr="00036B84">
        <w:trPr>
          <w:jc w:val="center"/>
        </w:trPr>
        <w:tc>
          <w:tcPr>
            <w:tcW w:w="1843" w:type="dxa"/>
            <w:vAlign w:val="center"/>
          </w:tcPr>
          <w:p w:rsidR="0023294B" w:rsidRPr="002D2830" w:rsidRDefault="0023294B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接</w:t>
            </w:r>
            <w:r w:rsidR="004522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D2830">
              <w:rPr>
                <w:rFonts w:hint="eastAsia"/>
                <w:b/>
                <w:sz w:val="24"/>
                <w:szCs w:val="24"/>
              </w:rPr>
              <w:t>收</w:t>
            </w:r>
            <w:r w:rsidR="004522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D2830">
              <w:rPr>
                <w:rFonts w:hint="eastAsia"/>
                <w:b/>
                <w:sz w:val="24"/>
                <w:szCs w:val="24"/>
              </w:rPr>
              <w:t>方</w:t>
            </w:r>
          </w:p>
        </w:tc>
        <w:tc>
          <w:tcPr>
            <w:tcW w:w="7088" w:type="dxa"/>
            <w:gridSpan w:val="3"/>
          </w:tcPr>
          <w:p w:rsidR="0023294B" w:rsidRDefault="0023294B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73A7" w:rsidTr="00D05CFF">
        <w:trPr>
          <w:trHeight w:val="2667"/>
          <w:jc w:val="center"/>
        </w:trPr>
        <w:tc>
          <w:tcPr>
            <w:tcW w:w="1843" w:type="dxa"/>
            <w:vAlign w:val="center"/>
          </w:tcPr>
          <w:p w:rsidR="00DF73A7" w:rsidRPr="002D2830" w:rsidRDefault="00DF73A7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项目情况说明</w:t>
            </w:r>
          </w:p>
        </w:tc>
        <w:tc>
          <w:tcPr>
            <w:tcW w:w="7088" w:type="dxa"/>
            <w:gridSpan w:val="3"/>
          </w:tcPr>
          <w:p w:rsidR="00DF73A7" w:rsidRPr="00C5240D" w:rsidRDefault="0043354B" w:rsidP="002D2830">
            <w:pPr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C5240D">
              <w:rPr>
                <w:rFonts w:hint="eastAsia"/>
                <w:i/>
                <w:sz w:val="24"/>
                <w:szCs w:val="24"/>
              </w:rPr>
              <w:t>（需说明项目基本情况，招投标需说明联合</w:t>
            </w:r>
            <w:r w:rsidR="00DF73A7" w:rsidRPr="00C5240D">
              <w:rPr>
                <w:rFonts w:hint="eastAsia"/>
                <w:i/>
                <w:sz w:val="24"/>
                <w:szCs w:val="24"/>
              </w:rPr>
              <w:t>投标还是单独投标并附投标书；合格供方评定需附合同；项目申报需</w:t>
            </w:r>
            <w:r w:rsidR="00C5240D" w:rsidRPr="00C5240D">
              <w:rPr>
                <w:rFonts w:hint="eastAsia"/>
                <w:i/>
                <w:sz w:val="24"/>
                <w:szCs w:val="24"/>
              </w:rPr>
              <w:t>注明项目类别及主要研究内容）</w:t>
            </w:r>
          </w:p>
          <w:p w:rsidR="003F5402" w:rsidRDefault="003F5402" w:rsidP="00DF7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5402" w:rsidRDefault="003F5402" w:rsidP="00DF73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684B" w:rsidTr="00036B84">
        <w:trPr>
          <w:jc w:val="center"/>
        </w:trPr>
        <w:tc>
          <w:tcPr>
            <w:tcW w:w="1843" w:type="dxa"/>
            <w:vAlign w:val="center"/>
          </w:tcPr>
          <w:p w:rsidR="00D4684B" w:rsidRDefault="00D4684B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52238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诺</w:t>
            </w:r>
          </w:p>
          <w:p w:rsidR="00452238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有</w:t>
            </w:r>
            <w:r>
              <w:rPr>
                <w:b/>
                <w:sz w:val="24"/>
                <w:szCs w:val="24"/>
              </w:rPr>
              <w:t>实物产品</w:t>
            </w:r>
          </w:p>
          <w:p w:rsidR="00036B84" w:rsidRPr="002D2830" w:rsidRDefault="00452238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的</w:t>
            </w:r>
            <w:r>
              <w:rPr>
                <w:b/>
                <w:sz w:val="24"/>
                <w:szCs w:val="24"/>
              </w:rPr>
              <w:t>军品项目</w:t>
            </w:r>
            <w:r w:rsidR="00036B84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3"/>
          </w:tcPr>
          <w:p w:rsidR="00D4684B" w:rsidRDefault="00036B84" w:rsidP="002A3629">
            <w:pPr>
              <w:tabs>
                <w:tab w:val="left" w:pos="2941"/>
              </w:tabs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立项后</w:t>
            </w:r>
            <w:r>
              <w:rPr>
                <w:sz w:val="24"/>
                <w:szCs w:val="24"/>
              </w:rPr>
              <w:t>,</w:t>
            </w:r>
            <w:r w:rsidR="00452238"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将按照</w:t>
            </w:r>
            <w:r w:rsidR="00452238">
              <w:rPr>
                <w:rFonts w:hint="eastAsia"/>
                <w:sz w:val="24"/>
                <w:szCs w:val="24"/>
              </w:rPr>
              <w:t>国家质量</w:t>
            </w:r>
            <w:r w:rsidR="00452238">
              <w:rPr>
                <w:sz w:val="24"/>
                <w:szCs w:val="24"/>
              </w:rPr>
              <w:t>法规</w:t>
            </w:r>
            <w:r>
              <w:rPr>
                <w:sz w:val="24"/>
                <w:szCs w:val="24"/>
              </w:rPr>
              <w:t>及学校</w:t>
            </w:r>
            <w:r w:rsidR="00452238">
              <w:rPr>
                <w:rFonts w:hint="eastAsia"/>
                <w:sz w:val="24"/>
                <w:szCs w:val="24"/>
              </w:rPr>
              <w:t>质量</w:t>
            </w:r>
            <w:r w:rsidR="00452238">
              <w:rPr>
                <w:sz w:val="24"/>
                <w:szCs w:val="24"/>
              </w:rPr>
              <w:t>管理体系</w:t>
            </w:r>
            <w:r>
              <w:rPr>
                <w:rFonts w:hint="eastAsia"/>
                <w:sz w:val="24"/>
                <w:szCs w:val="24"/>
              </w:rPr>
              <w:t>有关</w:t>
            </w:r>
            <w:r>
              <w:rPr>
                <w:sz w:val="24"/>
                <w:szCs w:val="24"/>
              </w:rPr>
              <w:t>要求</w:t>
            </w:r>
            <w:r>
              <w:rPr>
                <w:rFonts w:hint="eastAsia"/>
                <w:sz w:val="24"/>
                <w:szCs w:val="24"/>
              </w:rPr>
              <w:t>执行</w:t>
            </w:r>
            <w:r w:rsidR="00D4684B">
              <w:rPr>
                <w:sz w:val="24"/>
                <w:szCs w:val="24"/>
              </w:rPr>
              <w:t>。</w:t>
            </w:r>
          </w:p>
          <w:p w:rsidR="002A3629" w:rsidRDefault="002A3629" w:rsidP="002A3629">
            <w:pPr>
              <w:spacing w:line="360" w:lineRule="auto"/>
              <w:ind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负责人签字：</w:t>
            </w:r>
          </w:p>
          <w:p w:rsidR="002A3629" w:rsidRPr="00D4684B" w:rsidRDefault="002A3629" w:rsidP="002A3629">
            <w:pPr>
              <w:spacing w:line="360" w:lineRule="auto"/>
              <w:ind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9C7C4A" w:rsidTr="00036B84">
        <w:trPr>
          <w:jc w:val="center"/>
        </w:trPr>
        <w:tc>
          <w:tcPr>
            <w:tcW w:w="1843" w:type="dxa"/>
            <w:vAlign w:val="center"/>
          </w:tcPr>
          <w:p w:rsidR="009C7C4A" w:rsidRPr="002D2830" w:rsidRDefault="0023294B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经</w:t>
            </w:r>
            <w:r w:rsidR="004522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D2830">
              <w:rPr>
                <w:rFonts w:hint="eastAsia"/>
                <w:b/>
                <w:sz w:val="24"/>
                <w:szCs w:val="24"/>
              </w:rPr>
              <w:t>办</w:t>
            </w:r>
            <w:r w:rsidR="004522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D2830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624" w:type="dxa"/>
          </w:tcPr>
          <w:p w:rsidR="009C7C4A" w:rsidRDefault="009C7C4A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7C4A" w:rsidRPr="002D2830" w:rsidRDefault="0023294B" w:rsidP="009C7C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dxa"/>
          </w:tcPr>
          <w:p w:rsidR="009C7C4A" w:rsidRDefault="009C7C4A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B84" w:rsidTr="00036B84">
        <w:trPr>
          <w:jc w:val="center"/>
        </w:trPr>
        <w:tc>
          <w:tcPr>
            <w:tcW w:w="1843" w:type="dxa"/>
            <w:vAlign w:val="center"/>
          </w:tcPr>
          <w:p w:rsidR="00036B84" w:rsidRPr="002D2830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2830"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036B84" w:rsidRDefault="00036B84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36B84" w:rsidRPr="00036B84" w:rsidRDefault="00036B84" w:rsidP="00036B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6B84" w:rsidRPr="00036B84" w:rsidRDefault="00036B84" w:rsidP="00036B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6B84">
              <w:rPr>
                <w:rFonts w:hint="eastAsia"/>
                <w:b/>
                <w:sz w:val="24"/>
                <w:szCs w:val="24"/>
              </w:rPr>
              <w:t>国资处</w:t>
            </w:r>
            <w:r w:rsidRPr="00036B84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9C7C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6B84" w:rsidTr="00036B84">
        <w:trPr>
          <w:jc w:val="center"/>
        </w:trPr>
        <w:tc>
          <w:tcPr>
            <w:tcW w:w="1843" w:type="dxa"/>
            <w:vAlign w:val="center"/>
          </w:tcPr>
          <w:p w:rsidR="00036B84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科研院业务</w:t>
            </w:r>
          </w:p>
          <w:p w:rsidR="00036B84" w:rsidRPr="002D2830" w:rsidRDefault="00036B84" w:rsidP="003F54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科室意见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036B84" w:rsidRDefault="00036B84" w:rsidP="00786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786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6B84">
              <w:rPr>
                <w:rFonts w:hint="eastAsia"/>
                <w:b/>
                <w:sz w:val="24"/>
                <w:szCs w:val="24"/>
              </w:rPr>
              <w:t>质管办</w:t>
            </w:r>
            <w:r w:rsidRPr="00036B84">
              <w:rPr>
                <w:b/>
                <w:sz w:val="24"/>
                <w:szCs w:val="24"/>
              </w:rPr>
              <w:t>意见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036B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6B84" w:rsidRDefault="00036B84" w:rsidP="00786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3629" w:rsidRPr="009C7C4A" w:rsidRDefault="00633CF8" w:rsidP="00756686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580504">
        <w:rPr>
          <w:rFonts w:hint="eastAsia"/>
          <w:sz w:val="24"/>
          <w:szCs w:val="24"/>
        </w:rPr>
        <w:t>学院意见栏由学院分管科研（质量）工作副院长签字，</w:t>
      </w:r>
      <w:r w:rsidR="00036B84">
        <w:rPr>
          <w:rFonts w:hint="eastAsia"/>
          <w:sz w:val="24"/>
          <w:szCs w:val="24"/>
        </w:rPr>
        <w:t>国资处</w:t>
      </w:r>
      <w:r w:rsidR="00036B84">
        <w:rPr>
          <w:sz w:val="24"/>
          <w:szCs w:val="24"/>
        </w:rPr>
        <w:t>意见栏由国资处</w:t>
      </w:r>
      <w:r w:rsidR="00DE7ED4">
        <w:rPr>
          <w:rFonts w:hint="eastAsia"/>
          <w:sz w:val="24"/>
          <w:szCs w:val="24"/>
        </w:rPr>
        <w:t>采购</w:t>
      </w:r>
      <w:r w:rsidR="00036B84">
        <w:rPr>
          <w:sz w:val="24"/>
          <w:szCs w:val="24"/>
        </w:rPr>
        <w:t>科</w:t>
      </w:r>
      <w:r w:rsidR="00036B84">
        <w:rPr>
          <w:rFonts w:hint="eastAsia"/>
          <w:sz w:val="24"/>
          <w:szCs w:val="24"/>
        </w:rPr>
        <w:t>签字，</w:t>
      </w:r>
      <w:r>
        <w:rPr>
          <w:rFonts w:hint="eastAsia"/>
          <w:sz w:val="24"/>
          <w:szCs w:val="24"/>
        </w:rPr>
        <w:t>科研</w:t>
      </w:r>
      <w:bookmarkStart w:id="0" w:name="_GoBack"/>
      <w:bookmarkEnd w:id="0"/>
      <w:r>
        <w:rPr>
          <w:rFonts w:hint="eastAsia"/>
          <w:sz w:val="24"/>
          <w:szCs w:val="24"/>
        </w:rPr>
        <w:t>院</w:t>
      </w:r>
      <w:r w:rsidR="00FB236E">
        <w:rPr>
          <w:rFonts w:hint="eastAsia"/>
          <w:sz w:val="24"/>
          <w:szCs w:val="24"/>
        </w:rPr>
        <w:t>业务科室</w:t>
      </w:r>
      <w:r w:rsidR="00A7779F">
        <w:rPr>
          <w:rFonts w:hint="eastAsia"/>
          <w:sz w:val="24"/>
          <w:szCs w:val="24"/>
        </w:rPr>
        <w:t>意见栏按项目类型由相应业务科室签字</w:t>
      </w:r>
      <w:r>
        <w:rPr>
          <w:rFonts w:hint="eastAsia"/>
          <w:sz w:val="24"/>
          <w:szCs w:val="24"/>
        </w:rPr>
        <w:t>。</w:t>
      </w:r>
    </w:p>
    <w:sectPr w:rsidR="002A3629" w:rsidRPr="009C7C4A" w:rsidSect="00580504">
      <w:pgSz w:w="11906" w:h="16838"/>
      <w:pgMar w:top="1440" w:right="1418" w:bottom="87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B" w:rsidRDefault="006B332B" w:rsidP="009C7C4A">
      <w:r>
        <w:separator/>
      </w:r>
    </w:p>
  </w:endnote>
  <w:endnote w:type="continuationSeparator" w:id="0">
    <w:p w:rsidR="006B332B" w:rsidRDefault="006B332B" w:rsidP="009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B" w:rsidRDefault="006B332B" w:rsidP="009C7C4A">
      <w:r>
        <w:separator/>
      </w:r>
    </w:p>
  </w:footnote>
  <w:footnote w:type="continuationSeparator" w:id="0">
    <w:p w:rsidR="006B332B" w:rsidRDefault="006B332B" w:rsidP="009C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C4A"/>
    <w:rsid w:val="00036B84"/>
    <w:rsid w:val="00073F64"/>
    <w:rsid w:val="000A1E04"/>
    <w:rsid w:val="00106DCC"/>
    <w:rsid w:val="001715A9"/>
    <w:rsid w:val="001C215B"/>
    <w:rsid w:val="00206603"/>
    <w:rsid w:val="0023294B"/>
    <w:rsid w:val="002701C8"/>
    <w:rsid w:val="00297D42"/>
    <w:rsid w:val="002A3629"/>
    <w:rsid w:val="002D2830"/>
    <w:rsid w:val="00394BC2"/>
    <w:rsid w:val="003F5402"/>
    <w:rsid w:val="0043354B"/>
    <w:rsid w:val="00452238"/>
    <w:rsid w:val="005134E6"/>
    <w:rsid w:val="00580504"/>
    <w:rsid w:val="00581337"/>
    <w:rsid w:val="005D3734"/>
    <w:rsid w:val="00633CF8"/>
    <w:rsid w:val="00694814"/>
    <w:rsid w:val="006B332B"/>
    <w:rsid w:val="006C412B"/>
    <w:rsid w:val="00756686"/>
    <w:rsid w:val="0078657D"/>
    <w:rsid w:val="008122D7"/>
    <w:rsid w:val="00836544"/>
    <w:rsid w:val="0094583E"/>
    <w:rsid w:val="009A5333"/>
    <w:rsid w:val="009C7C4A"/>
    <w:rsid w:val="00A7779F"/>
    <w:rsid w:val="00B32541"/>
    <w:rsid w:val="00C5240D"/>
    <w:rsid w:val="00D05CFF"/>
    <w:rsid w:val="00D4684B"/>
    <w:rsid w:val="00DE7ED4"/>
    <w:rsid w:val="00DF73A7"/>
    <w:rsid w:val="00E16EC3"/>
    <w:rsid w:val="00E87982"/>
    <w:rsid w:val="00F12F46"/>
    <w:rsid w:val="00F16171"/>
    <w:rsid w:val="00F24588"/>
    <w:rsid w:val="00FB236E"/>
    <w:rsid w:val="00FB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6A694-7DBD-4ABE-BB87-4960865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C4A"/>
    <w:rPr>
      <w:sz w:val="18"/>
      <w:szCs w:val="18"/>
    </w:rPr>
  </w:style>
  <w:style w:type="table" w:styleId="a7">
    <w:name w:val="Table Grid"/>
    <w:basedOn w:val="a1"/>
    <w:uiPriority w:val="59"/>
    <w:rsid w:val="009C7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7E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7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朱长林</dc:creator>
  <cp:keywords/>
  <dc:description/>
  <cp:lastModifiedBy>NJUST607</cp:lastModifiedBy>
  <cp:revision>57</cp:revision>
  <cp:lastPrinted>2019-05-07T07:05:00Z</cp:lastPrinted>
  <dcterms:created xsi:type="dcterms:W3CDTF">2016-01-07T02:45:00Z</dcterms:created>
  <dcterms:modified xsi:type="dcterms:W3CDTF">2019-05-07T07:06:00Z</dcterms:modified>
</cp:coreProperties>
</file>